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F0C1D" w:rsidRPr="00E51897">
        <w:rPr>
          <w:rFonts w:ascii="Verdana" w:hAnsi="Verdana"/>
          <w:b/>
          <w:sz w:val="18"/>
          <w:szCs w:val="18"/>
        </w:rPr>
        <w:t>„</w:t>
      </w:r>
      <w:r w:rsidR="0018549E" w:rsidRPr="0018549E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CF0C1D" w:rsidRPr="00E5189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54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549E" w:rsidRPr="001854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49E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C1D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679D0D5-4028-40BF-8B82-EF7DB1EB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C7704B-CEAC-4630-88CF-046A3EA8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2021-03-16T09:22:00Z</dcterms:modified>
</cp:coreProperties>
</file>